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59" w:rsidRPr="00F80D90" w:rsidRDefault="00F80D90" w:rsidP="00F279EB">
      <w:pPr>
        <w:jc w:val="center"/>
        <w:rPr>
          <w:rFonts w:ascii="Times New Roman" w:hAnsi="Times New Roman" w:cs="Times New Roman"/>
          <w:smallCaps/>
          <w:sz w:val="24"/>
          <w:szCs w:val="24"/>
          <w:lang w:val="es-ES"/>
        </w:rPr>
      </w:pPr>
      <w:r w:rsidRPr="00F80D90">
        <w:rPr>
          <w:rFonts w:ascii="Times New Roman" w:hAnsi="Times New Roman" w:cs="Times New Roman"/>
          <w:smallCaps/>
          <w:sz w:val="24"/>
          <w:szCs w:val="24"/>
          <w:lang w:val="es-ES"/>
        </w:rPr>
        <w:t>Anexo</w:t>
      </w:r>
      <w:r w:rsidR="00F279EB" w:rsidRPr="00F80D90">
        <w:rPr>
          <w:rFonts w:ascii="Times New Roman" w:hAnsi="Times New Roman" w:cs="Times New Roman"/>
          <w:smallCaps/>
          <w:sz w:val="24"/>
          <w:szCs w:val="24"/>
          <w:lang w:val="es-ES"/>
        </w:rPr>
        <w:t xml:space="preserve"> </w:t>
      </w:r>
      <w:r w:rsidR="001D0435">
        <w:rPr>
          <w:rFonts w:ascii="Times New Roman" w:hAnsi="Times New Roman" w:cs="Times New Roman"/>
          <w:smallCaps/>
          <w:sz w:val="24"/>
          <w:szCs w:val="24"/>
          <w:lang w:val="es-ES"/>
        </w:rPr>
        <w:t>I</w:t>
      </w:r>
      <w:r w:rsidR="00F279EB" w:rsidRPr="00F80D90">
        <w:rPr>
          <w:rFonts w:ascii="Times New Roman" w:hAnsi="Times New Roman" w:cs="Times New Roman"/>
          <w:smallCaps/>
          <w:sz w:val="24"/>
          <w:szCs w:val="24"/>
          <w:lang w:val="es-ES"/>
        </w:rPr>
        <w:t>I</w:t>
      </w:r>
    </w:p>
    <w:p w:rsidR="00F279EB" w:rsidRPr="00F80D90" w:rsidRDefault="00F279EB" w:rsidP="00F80D90">
      <w:pPr>
        <w:spacing w:after="0" w:line="360" w:lineRule="auto"/>
        <w:ind w:left="260" w:right="545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80D90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MODELO</w:t>
      </w:r>
      <w:r w:rsidRPr="00F80D90">
        <w:rPr>
          <w:rFonts w:ascii="Times New Roman" w:eastAsia="Times New Roman" w:hAnsi="Times New Roman" w:cs="Times New Roman"/>
          <w:spacing w:val="-9"/>
          <w:w w:val="115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F80D90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="001D0435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>INFORME</w:t>
      </w:r>
      <w:r w:rsidRPr="00F80D9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</w:t>
      </w:r>
      <w:r w:rsidRPr="00F80D90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sz w:val="24"/>
          <w:szCs w:val="24"/>
          <w:lang w:val="es-ES"/>
        </w:rPr>
        <w:t>CARÁCTER</w:t>
      </w:r>
      <w:r w:rsidRPr="00F80D90">
        <w:rPr>
          <w:rFonts w:ascii="Times New Roman" w:eastAsia="Times New Roman" w:hAnsi="Times New Roman" w:cs="Times New Roman"/>
          <w:spacing w:val="24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CONFIDENCIAL</w:t>
      </w:r>
      <w:r w:rsidRPr="00F80D90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F80D90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F80D90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>TESIS</w:t>
      </w:r>
    </w:p>
    <w:p w:rsidR="00F279EB" w:rsidRPr="00F80D90" w:rsidRDefault="00F279EB" w:rsidP="00F80D9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F279EB" w:rsidRPr="00F80D90" w:rsidRDefault="001D0435" w:rsidP="00F80D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 la vista de la solicitud del doctorando</w:t>
      </w:r>
      <w:r w:rsidR="00F279EB" w:rsidRPr="00F80D90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:rsidR="00F279EB" w:rsidRDefault="001D0435" w:rsidP="00F80D90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autor de la tesis titulada</w:t>
      </w:r>
      <w:r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 xml:space="preserve"> _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</w:t>
      </w:r>
      <w:r w:rsidR="00F279EB" w:rsidRPr="00F80D90"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</w:t>
      </w:r>
    </w:p>
    <w:p w:rsidR="001D0435" w:rsidRPr="00F80D90" w:rsidRDefault="001D0435" w:rsidP="00F80D90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______________________________________________________________________________</w:t>
      </w:r>
    </w:p>
    <w:p w:rsidR="001D0435" w:rsidRPr="00F80D90" w:rsidRDefault="001D0435" w:rsidP="001D0435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______________________________________________________________________________</w:t>
      </w:r>
    </w:p>
    <w:p w:rsidR="00F80D90" w:rsidRPr="00F80D90" w:rsidRDefault="006F2C42" w:rsidP="00F80D90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val="es-ES"/>
        </w:rPr>
        <w:t>Informamos que:</w:t>
      </w:r>
    </w:p>
    <w:p w:rsidR="00245094" w:rsidRDefault="00245094" w:rsidP="00F80D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</w:p>
    <w:p w:rsidR="006F2C42" w:rsidRDefault="006F2C42" w:rsidP="00F80D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position w:val="1"/>
          <w:sz w:val="24"/>
          <w:szCs w:val="24"/>
          <w:lang w:val="es-ES"/>
        </w:rPr>
      </w:pPr>
    </w:p>
    <w:p w:rsidR="00245094" w:rsidRDefault="006F2C42" w:rsidP="006F2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245094" w:rsidRPr="00245094">
        <w:rPr>
          <w:rFonts w:ascii="Times New Roman" w:hAnsi="Times New Roman" w:cs="Times New Roman"/>
          <w:sz w:val="24"/>
          <w:szCs w:val="24"/>
          <w:lang w:val="es-ES"/>
        </w:rPr>
        <w:t>or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todo lo cual, </w:t>
      </w:r>
      <w:r w:rsidRPr="006F2C42">
        <w:rPr>
          <w:rFonts w:ascii="Times New Roman" w:hAnsi="Times New Roman" w:cs="Times New Roman"/>
          <w:sz w:val="24"/>
          <w:szCs w:val="24"/>
          <w:lang w:val="es-ES"/>
        </w:rPr>
        <w:t xml:space="preserve">considera por ello que procede/que no procede </w:t>
      </w:r>
      <w:r>
        <w:rPr>
          <w:rFonts w:ascii="Times New Roman" w:hAnsi="Times New Roman" w:cs="Times New Roman"/>
          <w:sz w:val="24"/>
          <w:szCs w:val="24"/>
          <w:lang w:val="es-ES"/>
        </w:rPr>
        <w:t>acceder</w:t>
      </w:r>
      <w:r w:rsidRPr="006F2C42">
        <w:rPr>
          <w:rFonts w:ascii="Times New Roman" w:hAnsi="Times New Roman" w:cs="Times New Roman"/>
          <w:sz w:val="24"/>
          <w:szCs w:val="24"/>
          <w:lang w:val="es-ES"/>
        </w:rPr>
        <w:t xml:space="preserve"> a lo solicitado y,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F2C42">
        <w:rPr>
          <w:rFonts w:ascii="Times New Roman" w:hAnsi="Times New Roman" w:cs="Times New Roman"/>
          <w:sz w:val="24"/>
          <w:szCs w:val="24"/>
          <w:lang w:val="es-ES"/>
        </w:rPr>
        <w:t>por tanto, informa favorablemente la confidencialidad de los siguientes apartados y/o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F2C42">
        <w:rPr>
          <w:rFonts w:ascii="Times New Roman" w:hAnsi="Times New Roman" w:cs="Times New Roman"/>
          <w:sz w:val="24"/>
          <w:szCs w:val="24"/>
          <w:lang w:val="es-ES"/>
        </w:rPr>
        <w:t>páginas de la tesis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F2C42">
        <w:rPr>
          <w:rFonts w:ascii="Times New Roman" w:hAnsi="Times New Roman" w:cs="Times New Roman"/>
          <w:sz w:val="24"/>
          <w:szCs w:val="24"/>
          <w:lang w:val="es-ES"/>
        </w:rPr>
        <w:t xml:space="preserve">/ informa desfavorablemente </w:t>
      </w: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6F2C42">
        <w:rPr>
          <w:rFonts w:ascii="Times New Roman" w:hAnsi="Times New Roman" w:cs="Times New Roman"/>
          <w:sz w:val="24"/>
          <w:szCs w:val="24"/>
          <w:lang w:val="es-ES"/>
        </w:rPr>
        <w:t>a confidencialidad solicitada:</w:t>
      </w:r>
    </w:p>
    <w:p w:rsidR="006F2C42" w:rsidRDefault="006F2C42" w:rsidP="006F2C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 apartados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: ,</w:t>
      </w:r>
      <w:proofErr w:type="gramEnd"/>
    </w:p>
    <w:p w:rsidR="006F2C42" w:rsidRPr="00245094" w:rsidRDefault="006F2C42" w:rsidP="006F2C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 páginas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: .</w:t>
      </w:r>
      <w:proofErr w:type="gramEnd"/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Cádiz, a _________ de 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</w:t>
      </w:r>
    </w:p>
    <w:p w:rsidR="00245094" w:rsidRDefault="006F2C42" w:rsidP="006F2C42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Secretario de la Comisión</w:t>
      </w:r>
    </w:p>
    <w:p w:rsidR="00245094" w:rsidRDefault="00245094" w:rsidP="00245094">
      <w:pPr>
        <w:spacing w:afterLines="200" w:after="48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45094" w:rsidRDefault="00245094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Fdo.: ________________________________</w:t>
      </w:r>
    </w:p>
    <w:p w:rsidR="00DC0A43" w:rsidRDefault="006F2C42" w:rsidP="006F2C42">
      <w:pPr>
        <w:spacing w:afterLines="200" w:after="48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VºBº Presidente de la Comisión de ______________________</w:t>
      </w: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6F2C42" w:rsidP="006F2C42">
      <w:pPr>
        <w:spacing w:afterLines="200" w:after="48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Fdo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 _____________________________________</w:t>
      </w:r>
      <w:bookmarkStart w:id="0" w:name="_GoBack"/>
      <w:bookmarkEnd w:id="0"/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Default="00DC0A43" w:rsidP="00245094">
      <w:pPr>
        <w:spacing w:afterLines="200" w:after="48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0A43" w:rsidRPr="00DC0A43" w:rsidRDefault="00DC0A43" w:rsidP="00DC0A43">
      <w:pPr>
        <w:spacing w:afterLines="200" w:after="48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C0A43">
        <w:rPr>
          <w:rFonts w:ascii="Times New Roman" w:hAnsi="Times New Roman" w:cs="Times New Roman"/>
          <w:b/>
          <w:sz w:val="24"/>
          <w:szCs w:val="24"/>
          <w:lang w:val="es-ES"/>
        </w:rPr>
        <w:t>Sr. Presidente de la Comisión de Doctorado de la Universidad de Cádiz</w:t>
      </w:r>
    </w:p>
    <w:sectPr w:rsidR="00DC0A43" w:rsidRPr="00DC0A43">
      <w:headerReference w:type="default" r:id="rId7"/>
      <w:footerReference w:type="default" r:id="rId8"/>
      <w:pgSz w:w="11920" w:h="16840"/>
      <w:pgMar w:top="2180" w:right="1560" w:bottom="1200" w:left="90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07" w:rsidRDefault="00127E07">
      <w:pPr>
        <w:spacing w:after="0" w:line="240" w:lineRule="auto"/>
      </w:pPr>
      <w:r>
        <w:separator/>
      </w:r>
    </w:p>
  </w:endnote>
  <w:endnote w:type="continuationSeparator" w:id="0">
    <w:p w:rsidR="00127E07" w:rsidRDefault="0012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9916160</wp:posOffset>
              </wp:positionV>
              <wp:extent cx="121920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C36" w:rsidRDefault="002B49D7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C42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8pt;width:9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RWkje4QAAAA0BAAAPAAAA&#10;AAAAAAAAAAAAAAMFAABkcnMvZG93bnJldi54bWxQSwUGAAAAAAQABADzAAAAEQYAAAAA&#10;" filled="f" stroked="f">
              <v:textbox inset="0,0,0,0">
                <w:txbxContent>
                  <w:p w:rsidR="00AD4C36" w:rsidRDefault="002B49D7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2C42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07" w:rsidRDefault="00127E07">
      <w:pPr>
        <w:spacing w:after="0" w:line="240" w:lineRule="auto"/>
      </w:pPr>
      <w:r>
        <w:separator/>
      </w:r>
    </w:p>
  </w:footnote>
  <w:footnote w:type="continuationSeparator" w:id="0">
    <w:p w:rsidR="00127E07" w:rsidRDefault="0012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C36" w:rsidRDefault="00D55A55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636905</wp:posOffset>
          </wp:positionH>
          <wp:positionV relativeFrom="page">
            <wp:posOffset>449580</wp:posOffset>
          </wp:positionV>
          <wp:extent cx="1899285" cy="86487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71AF"/>
    <w:multiLevelType w:val="hybridMultilevel"/>
    <w:tmpl w:val="16A05716"/>
    <w:lvl w:ilvl="0" w:tplc="C7660E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E487C"/>
    <w:multiLevelType w:val="hybridMultilevel"/>
    <w:tmpl w:val="20060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36"/>
    <w:rsid w:val="00127E07"/>
    <w:rsid w:val="00145259"/>
    <w:rsid w:val="0015450D"/>
    <w:rsid w:val="001D0435"/>
    <w:rsid w:val="00245094"/>
    <w:rsid w:val="002A3AD0"/>
    <w:rsid w:val="002B49D7"/>
    <w:rsid w:val="002E3BA1"/>
    <w:rsid w:val="003A6575"/>
    <w:rsid w:val="006944C4"/>
    <w:rsid w:val="006F2C42"/>
    <w:rsid w:val="008129CB"/>
    <w:rsid w:val="008D6AA7"/>
    <w:rsid w:val="0099717D"/>
    <w:rsid w:val="00A54FA1"/>
    <w:rsid w:val="00AB31F7"/>
    <w:rsid w:val="00AD4C36"/>
    <w:rsid w:val="00C36A0F"/>
    <w:rsid w:val="00D25873"/>
    <w:rsid w:val="00D55A55"/>
    <w:rsid w:val="00DC0A43"/>
    <w:rsid w:val="00E9357A"/>
    <w:rsid w:val="00F279EB"/>
    <w:rsid w:val="00F37E88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73B01"/>
  <w15:docId w15:val="{CDA69219-01EE-4138-935F-1250B96C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73"/>
  </w:style>
  <w:style w:type="paragraph" w:styleId="Piedepgina">
    <w:name w:val="footer"/>
    <w:basedOn w:val="Normal"/>
    <w:link w:val="PiedepginaCar"/>
    <w:uiPriority w:val="99"/>
    <w:unhideWhenUsed/>
    <w:rsid w:val="00D25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873"/>
  </w:style>
  <w:style w:type="paragraph" w:styleId="Textodeglobo">
    <w:name w:val="Balloon Text"/>
    <w:basedOn w:val="Normal"/>
    <w:link w:val="TextodegloboCar"/>
    <w:uiPriority w:val="99"/>
    <w:semiHidden/>
    <w:unhideWhenUsed/>
    <w:rsid w:val="00D2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7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8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Chemilla de cai</dc:creator>
  <cp:lastModifiedBy>Chemilla de cai</cp:lastModifiedBy>
  <cp:revision>2</cp:revision>
  <cp:lastPrinted>2020-11-18T02:18:00Z</cp:lastPrinted>
  <dcterms:created xsi:type="dcterms:W3CDTF">2020-11-18T17:35:00Z</dcterms:created>
  <dcterms:modified xsi:type="dcterms:W3CDTF">2020-11-18T17:35:00Z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2020-11-12T00:00:00Z</vt:filetime>
  </property>
</Properties>
</file>